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8EDF" w14:textId="77777777" w:rsidR="00861EBB" w:rsidRPr="007B0FF0" w:rsidRDefault="00861EBB" w:rsidP="00823AD4">
      <w:pPr>
        <w:pStyle w:val="CENTEREDTITLE"/>
        <w:spacing w:after="0"/>
        <w:rPr>
          <w:rFonts w:ascii="Arial" w:hAnsi="Arial" w:cs="Arial"/>
          <w:i/>
          <w:caps/>
          <w:sz w:val="22"/>
          <w:szCs w:val="22"/>
        </w:rPr>
      </w:pPr>
      <w:r w:rsidRPr="007B0FF0">
        <w:rPr>
          <w:rFonts w:ascii="Arial" w:hAnsi="Arial" w:cs="Arial"/>
          <w:b/>
          <w:caps/>
          <w:sz w:val="22"/>
          <w:szCs w:val="22"/>
        </w:rPr>
        <w:t>[A]</w:t>
      </w:r>
    </w:p>
    <w:p w14:paraId="1847C0A1" w14:textId="77777777" w:rsidR="00861EBB" w:rsidRPr="007B0FF0" w:rsidRDefault="00861EBB" w:rsidP="00823AD4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13B59C22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39338E4E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09E72AE5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6570"/>
      </w:tblGrid>
      <w:tr w:rsidR="00861EBB" w:rsidRPr="007B0FF0" w14:paraId="118BD17A" w14:textId="77777777" w:rsidTr="00823AD4">
        <w:tc>
          <w:tcPr>
            <w:tcW w:w="2358" w:type="dxa"/>
          </w:tcPr>
          <w:p w14:paraId="04653D88" w14:textId="77777777" w:rsidR="00861EBB" w:rsidRPr="007B0FF0" w:rsidRDefault="00861EBB" w:rsidP="00861EBB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6570" w:type="dxa"/>
          </w:tcPr>
          <w:p w14:paraId="3AF62F92" w14:textId="77777777" w:rsidR="00861EBB" w:rsidRPr="007B0FF0" w:rsidRDefault="00861EBB" w:rsidP="00861EBB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0FF0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</w:tr>
    </w:tbl>
    <w:p w14:paraId="3BEFFC34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00AB2A4A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418212BA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36154C1A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6A156147" w14:textId="77777777" w:rsidR="00861EBB" w:rsidRPr="007B0FF0" w:rsidRDefault="00861EBB" w:rsidP="00861EBB">
      <w:pPr>
        <w:pBdr>
          <w:bottom w:val="single" w:sz="6" w:space="1" w:color="auto"/>
        </w:pBd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0FF0">
        <w:rPr>
          <w:rFonts w:ascii="Arial" w:hAnsi="Arial" w:cs="Arial"/>
          <w:b/>
          <w:sz w:val="22"/>
          <w:szCs w:val="22"/>
        </w:rPr>
        <w:t>[C]</w:t>
      </w:r>
      <w:r w:rsidRPr="007B0FF0">
        <w:rPr>
          <w:rFonts w:ascii="Arial" w:hAnsi="Arial" w:cs="Arial"/>
          <w:b/>
          <w:sz w:val="22"/>
          <w:szCs w:val="22"/>
        </w:rPr>
        <w:br/>
        <w:t>[D]</w:t>
      </w:r>
    </w:p>
    <w:tbl>
      <w:tblPr>
        <w:tblW w:w="892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3852"/>
      </w:tblGrid>
      <w:tr w:rsidR="00BD7FB5" w:rsidRPr="007B0FF0" w14:paraId="6FDFCE49" w14:textId="77777777">
        <w:tc>
          <w:tcPr>
            <w:tcW w:w="5076" w:type="dxa"/>
          </w:tcPr>
          <w:p w14:paraId="5141C6D8" w14:textId="77777777" w:rsidR="00BD7FB5" w:rsidRPr="007B0FF0" w:rsidRDefault="00BD7FB5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 w:rsidRPr="007B0FF0">
              <w:rPr>
                <w:rFonts w:ascii="Arial" w:hAnsi="Arial" w:cs="Arial"/>
                <w:sz w:val="22"/>
                <w:szCs w:val="22"/>
              </w:rPr>
              <w:t xml:space="preserve">Agency Contact Person </w:t>
            </w:r>
            <w:r w:rsidRPr="007B0FF0">
              <w:rPr>
                <w:rFonts w:ascii="Arial" w:hAnsi="Arial" w:cs="Arial"/>
                <w:sz w:val="22"/>
                <w:szCs w:val="22"/>
              </w:rPr>
              <w:noBreakHyphen/>
              <w:t xml:space="preserve"> </w:t>
            </w:r>
            <w:proofErr w:type="gramStart"/>
            <w:r w:rsidRPr="007B0FF0">
              <w:rPr>
                <w:rFonts w:ascii="Arial" w:hAnsi="Arial" w:cs="Arial"/>
                <w:sz w:val="22"/>
                <w:szCs w:val="22"/>
              </w:rPr>
              <w:t>Program</w:t>
            </w:r>
            <w:proofErr w:type="gramEnd"/>
          </w:p>
          <w:p w14:paraId="63763571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8ED1C3F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Name: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4B6181D1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Title  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76BDFC19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Phone Number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717D4EBA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52" w:type="dxa"/>
          </w:tcPr>
          <w:p w14:paraId="6F423B51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7B0FF0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</w:t>
            </w:r>
            <w:proofErr w:type="gramStart"/>
            <w:r w:rsidRPr="007B0FF0">
              <w:rPr>
                <w:rFonts w:ascii="Arial" w:hAnsi="Arial" w:cs="Arial"/>
                <w:b/>
                <w:sz w:val="22"/>
                <w:szCs w:val="22"/>
                <w:u w:val="single"/>
              </w:rPr>
              <w:t>Financial</w:t>
            </w:r>
            <w:proofErr w:type="gramEnd"/>
          </w:p>
          <w:p w14:paraId="5AEA751B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F9B6F30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Name: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3905713C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Title    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20D5DABF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Phone Number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4735A3F5" w14:textId="77777777" w:rsidR="00BD7FB5" w:rsidRPr="007B0FF0" w:rsidRDefault="00BD7FB5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F9B004" w14:textId="77777777" w:rsidR="00BD7FB5" w:rsidRPr="007B0FF0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7B0FF0">
        <w:rPr>
          <w:rFonts w:ascii="Arial" w:hAnsi="Arial" w:cs="Arial"/>
          <w:b/>
          <w:sz w:val="22"/>
          <w:szCs w:val="22"/>
        </w:rPr>
        <w:t>Brief Description of Program:</w:t>
      </w:r>
    </w:p>
    <w:p w14:paraId="40E28011" w14:textId="77777777" w:rsidR="00BD7FB5" w:rsidRPr="007B0FF0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7B0FF0">
        <w:rPr>
          <w:rFonts w:ascii="Arial" w:hAnsi="Arial" w:cs="Arial"/>
          <w:bCs/>
          <w:sz w:val="22"/>
          <w:szCs w:val="22"/>
        </w:rPr>
        <w:t xml:space="preserve">Give a brief description of program including allowable </w:t>
      </w:r>
      <w:proofErr w:type="gramStart"/>
      <w:r w:rsidRPr="007B0FF0">
        <w:rPr>
          <w:rFonts w:ascii="Arial" w:hAnsi="Arial" w:cs="Arial"/>
          <w:bCs/>
          <w:sz w:val="22"/>
          <w:szCs w:val="22"/>
        </w:rPr>
        <w:t>activities</w:t>
      </w:r>
      <w:proofErr w:type="gramEnd"/>
    </w:p>
    <w:p w14:paraId="4C57D455" w14:textId="0A6EBB49" w:rsidR="00BD7FB5" w:rsidRPr="007B0FF0" w:rsidRDefault="00BD7FB5">
      <w:pPr>
        <w:pStyle w:val="IHEADING"/>
        <w:spacing w:before="720"/>
        <w:jc w:val="both"/>
        <w:rPr>
          <w:rFonts w:ascii="Arial" w:hAnsi="Arial" w:cs="Arial"/>
          <w:sz w:val="22"/>
          <w:szCs w:val="22"/>
        </w:rPr>
      </w:pPr>
      <w:r w:rsidRPr="007B0FF0">
        <w:rPr>
          <w:rFonts w:ascii="Arial" w:hAnsi="Arial" w:cs="Arial"/>
          <w:b/>
          <w:sz w:val="22"/>
          <w:szCs w:val="22"/>
        </w:rPr>
        <w:t>Organizations Funded:</w:t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sz w:val="22"/>
          <w:szCs w:val="22"/>
        </w:rPr>
        <w:t>[  ] Private</w:t>
      </w:r>
      <w:r w:rsidRPr="007B0FF0">
        <w:rPr>
          <w:rFonts w:ascii="Arial" w:hAnsi="Arial" w:cs="Arial"/>
          <w:sz w:val="22"/>
          <w:szCs w:val="22"/>
        </w:rPr>
        <w:tab/>
        <w:t>[  ] Local Governm</w:t>
      </w:r>
      <w:r w:rsidR="007B0FF0" w:rsidRPr="007B0FF0">
        <w:rPr>
          <w:rFonts w:ascii="Arial" w:hAnsi="Arial" w:cs="Arial"/>
          <w:sz w:val="22"/>
          <w:szCs w:val="22"/>
        </w:rPr>
        <w:t>e</w:t>
      </w:r>
      <w:r w:rsidRPr="007B0FF0">
        <w:rPr>
          <w:rFonts w:ascii="Arial" w:hAnsi="Arial" w:cs="Arial"/>
          <w:sz w:val="22"/>
          <w:szCs w:val="22"/>
        </w:rPr>
        <w:t>nt</w:t>
      </w:r>
      <w:r w:rsidRPr="007B0FF0">
        <w:rPr>
          <w:rFonts w:ascii="Arial" w:hAnsi="Arial" w:cs="Arial"/>
          <w:sz w:val="22"/>
          <w:szCs w:val="22"/>
        </w:rPr>
        <w:tab/>
        <w:t xml:space="preserve">        [  ] </w:t>
      </w:r>
      <w:proofErr w:type="gramStart"/>
      <w:r w:rsidRPr="007B0FF0">
        <w:rPr>
          <w:rFonts w:ascii="Arial" w:hAnsi="Arial" w:cs="Arial"/>
          <w:sz w:val="22"/>
          <w:szCs w:val="22"/>
        </w:rPr>
        <w:t>Both</w:t>
      </w:r>
      <w:proofErr w:type="gramEnd"/>
    </w:p>
    <w:p w14:paraId="607997A5" w14:textId="77777777" w:rsidR="00BD7FB5" w:rsidRPr="007B0FF0" w:rsidRDefault="00BD7FB5">
      <w:pPr>
        <w:pStyle w:val="IHEADING"/>
        <w:spacing w:before="3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7B0FF0">
        <w:rPr>
          <w:rFonts w:ascii="Arial" w:hAnsi="Arial" w:cs="Arial"/>
          <w:b/>
          <w:sz w:val="22"/>
          <w:szCs w:val="22"/>
        </w:rPr>
        <w:t>Source of Funds:</w:t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sz w:val="22"/>
          <w:szCs w:val="22"/>
        </w:rPr>
        <w:t>State</w:t>
      </w:r>
      <w:r w:rsidRPr="007B0FF0">
        <w:rPr>
          <w:rFonts w:ascii="Arial" w:hAnsi="Arial" w:cs="Arial"/>
          <w:b/>
          <w:sz w:val="22"/>
          <w:szCs w:val="22"/>
        </w:rPr>
        <w:t xml:space="preserve"> ______</w:t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sz w:val="22"/>
          <w:szCs w:val="22"/>
        </w:rPr>
        <w:t>Federal ______</w:t>
      </w:r>
    </w:p>
    <w:sectPr w:rsidR="00BD7FB5" w:rsidRPr="007B0FF0" w:rsidSect="00C529C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9A2F" w14:textId="77777777" w:rsidR="005A131A" w:rsidRDefault="005A131A">
      <w:r>
        <w:separator/>
      </w:r>
    </w:p>
  </w:endnote>
  <w:endnote w:type="continuationSeparator" w:id="0">
    <w:p w14:paraId="1925F4A8" w14:textId="77777777" w:rsidR="005A131A" w:rsidRDefault="005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F7E6" w14:textId="77777777" w:rsidR="00BD7FB5" w:rsidRDefault="00BD7FB5">
    <w:pPr>
      <w:pStyle w:val="Footer"/>
      <w:rPr>
        <w:sz w:val="20"/>
      </w:rPr>
    </w:pPr>
    <w:r>
      <w:rPr>
        <w:sz w:val="20"/>
      </w:rPr>
      <w:t>C-4</w:t>
    </w:r>
    <w:r>
      <w:rPr>
        <w:sz w:val="20"/>
      </w:rPr>
      <w:tab/>
      <w:t>G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0985" w14:textId="77777777" w:rsidR="00BD7FB5" w:rsidRPr="0029740C" w:rsidRDefault="00BD7FB5">
    <w:pPr>
      <w:pStyle w:val="Footer"/>
      <w:rPr>
        <w:rFonts w:ascii="Arial" w:hAnsi="Arial" w:cs="Arial"/>
        <w:sz w:val="20"/>
      </w:rPr>
    </w:pPr>
    <w:r w:rsidRPr="0029740C">
      <w:rPr>
        <w:rFonts w:ascii="Arial" w:hAnsi="Arial" w:cs="Arial"/>
        <w:sz w:val="20"/>
      </w:rPr>
      <w:t>E</w:t>
    </w:r>
    <w:r w:rsidRPr="0029740C">
      <w:rPr>
        <w:rFonts w:ascii="Arial" w:hAnsi="Arial" w:cs="Arial"/>
        <w:sz w:val="20"/>
      </w:rPr>
      <w:tab/>
      <w:t>[</w:t>
    </w:r>
    <w:r w:rsidR="00861EBB" w:rsidRPr="0029740C">
      <w:rPr>
        <w:rFonts w:ascii="Arial" w:hAnsi="Arial" w:cs="Arial"/>
        <w:sz w:val="20"/>
      </w:rPr>
      <w:t>F</w:t>
    </w:r>
    <w:r w:rsidRPr="0029740C">
      <w:rPr>
        <w:rFonts w:ascii="Arial" w:hAnsi="Arial" w:cs="Arial"/>
        <w:sz w:val="20"/>
      </w:rPr>
      <w:t>]</w:t>
    </w:r>
    <w:r w:rsidRPr="0029740C">
      <w:rPr>
        <w:rFonts w:ascii="Arial" w:hAnsi="Arial" w:cs="Arial"/>
        <w:sz w:val="20"/>
      </w:rPr>
      <w:tab/>
    </w:r>
    <w:r w:rsidRPr="0029740C">
      <w:rPr>
        <w:rStyle w:val="PageNumber"/>
        <w:rFonts w:ascii="Arial" w:hAnsi="Arial" w:cs="Arial"/>
        <w:sz w:val="20"/>
      </w:rPr>
      <w:fldChar w:fldCharType="begin"/>
    </w:r>
    <w:r w:rsidRPr="0029740C">
      <w:rPr>
        <w:rStyle w:val="PageNumber"/>
        <w:rFonts w:ascii="Arial" w:hAnsi="Arial" w:cs="Arial"/>
        <w:sz w:val="20"/>
      </w:rPr>
      <w:instrText xml:space="preserve"> PAGE </w:instrText>
    </w:r>
    <w:r w:rsidRPr="0029740C">
      <w:rPr>
        <w:rStyle w:val="PageNumber"/>
        <w:rFonts w:ascii="Arial" w:hAnsi="Arial" w:cs="Arial"/>
        <w:sz w:val="20"/>
      </w:rPr>
      <w:fldChar w:fldCharType="separate"/>
    </w:r>
    <w:r w:rsidR="00216A72" w:rsidRPr="0029740C">
      <w:rPr>
        <w:rStyle w:val="PageNumber"/>
        <w:rFonts w:ascii="Arial" w:hAnsi="Arial" w:cs="Arial"/>
        <w:noProof/>
        <w:sz w:val="20"/>
      </w:rPr>
      <w:t>1</w:t>
    </w:r>
    <w:r w:rsidRPr="0029740C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7BD2" w14:textId="77777777" w:rsidR="005A131A" w:rsidRDefault="005A131A">
      <w:r>
        <w:separator/>
      </w:r>
    </w:p>
  </w:footnote>
  <w:footnote w:type="continuationSeparator" w:id="0">
    <w:p w14:paraId="57DC28E1" w14:textId="77777777" w:rsidR="005A131A" w:rsidRDefault="005A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11EF" w14:textId="77777777" w:rsidR="00BD7FB5" w:rsidRDefault="00BD7FB5">
    <w:pPr>
      <w:pStyle w:val="Header"/>
      <w:pBdr>
        <w:bottom w:val="single" w:sz="12" w:space="1" w:color="auto"/>
      </w:pBdr>
      <w:rPr>
        <w:sz w:val="20"/>
      </w:rPr>
    </w:pPr>
    <w:r>
      <w:rPr>
        <w:sz w:val="20"/>
      </w:rPr>
      <w:t>A</w:t>
    </w:r>
  </w:p>
  <w:p w14:paraId="0186F38A" w14:textId="77777777" w:rsidR="00BD7FB5" w:rsidRDefault="00BD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F85D" w14:textId="2C189804" w:rsidR="00BD7FB5" w:rsidRPr="00390E26" w:rsidRDefault="00BD7FB5">
    <w:pPr>
      <w:pStyle w:val="Header"/>
      <w:rPr>
        <w:rFonts w:ascii="Arial" w:hAnsi="Arial" w:cs="Arial"/>
        <w:color w:val="0000FF"/>
      </w:rPr>
    </w:pPr>
    <w:r>
      <w:tab/>
    </w:r>
    <w:r>
      <w:tab/>
    </w:r>
    <w:r w:rsidRPr="00390E26">
      <w:rPr>
        <w:rFonts w:ascii="Arial" w:hAnsi="Arial" w:cs="Arial"/>
        <w:color w:val="0000FF"/>
      </w:rPr>
      <w:t xml:space="preserve">APRIL </w:t>
    </w:r>
    <w:r w:rsidR="001715E6" w:rsidRPr="00390E26">
      <w:rPr>
        <w:rFonts w:ascii="Arial" w:hAnsi="Arial" w:cs="Arial"/>
        <w:color w:val="0000FF"/>
        <w:sz w:val="24"/>
      </w:rPr>
      <w:t>20</w:t>
    </w:r>
    <w:r w:rsidR="00390E26" w:rsidRPr="00390E26">
      <w:rPr>
        <w:rFonts w:ascii="Arial" w:hAnsi="Arial" w:cs="Arial"/>
        <w:color w:val="0000FF"/>
        <w:sz w:val="24"/>
      </w:rPr>
      <w:t>2</w:t>
    </w:r>
    <w:r w:rsidR="007B0FF0">
      <w:rPr>
        <w:rFonts w:ascii="Arial" w:hAnsi="Arial" w:cs="Arial"/>
        <w:color w:val="0000FF"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31529301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 w16cid:durableId="75983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32"/>
    <w:rsid w:val="00031A92"/>
    <w:rsid w:val="0013723D"/>
    <w:rsid w:val="00170922"/>
    <w:rsid w:val="001715E6"/>
    <w:rsid w:val="00172DE3"/>
    <w:rsid w:val="00216A72"/>
    <w:rsid w:val="00251A67"/>
    <w:rsid w:val="0029740C"/>
    <w:rsid w:val="00342F75"/>
    <w:rsid w:val="00383188"/>
    <w:rsid w:val="00390E26"/>
    <w:rsid w:val="00452CFC"/>
    <w:rsid w:val="00547532"/>
    <w:rsid w:val="005A131A"/>
    <w:rsid w:val="0063499D"/>
    <w:rsid w:val="007B0FF0"/>
    <w:rsid w:val="007F1C21"/>
    <w:rsid w:val="007F69A3"/>
    <w:rsid w:val="008476AA"/>
    <w:rsid w:val="00861EBB"/>
    <w:rsid w:val="00892AA0"/>
    <w:rsid w:val="0091041A"/>
    <w:rsid w:val="009D4583"/>
    <w:rsid w:val="009F569E"/>
    <w:rsid w:val="00A34C4E"/>
    <w:rsid w:val="00B30B3A"/>
    <w:rsid w:val="00B83FEA"/>
    <w:rsid w:val="00BD6D55"/>
    <w:rsid w:val="00BD7FB5"/>
    <w:rsid w:val="00C44AF5"/>
    <w:rsid w:val="00C529C1"/>
    <w:rsid w:val="00C919D3"/>
    <w:rsid w:val="00CD71C5"/>
    <w:rsid w:val="00D45354"/>
    <w:rsid w:val="00DD76F3"/>
    <w:rsid w:val="00F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8722"/>
  <w15:chartTrackingRefBased/>
  <w15:docId w15:val="{10A25F65-0776-489F-9848-17069B90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718"/>
        <w:tab w:val="left" w:pos="8928"/>
      </w:tabs>
      <w:spacing w:line="240" w:lineRule="exac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718"/>
        <w:tab w:val="left" w:pos="8928"/>
      </w:tabs>
      <w:spacing w:before="120" w:after="120" w:line="240" w:lineRule="exact"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920"/>
      </w:tabs>
      <w:spacing w:line="240" w:lineRule="exact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861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1EB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1EBB"/>
    <w:rPr>
      <w:rFonts w:ascii="CG Times (W1)" w:hAnsi="CG Times (W1)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Short-Form Compliance Supplements 2002</vt:lpstr>
    </vt:vector>
  </TitlesOfParts>
  <Company>OSA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Short-Form Compliance Supplements 2002</dc:title>
  <dc:subject/>
  <dc:creator>LGC0178</dc:creator>
  <cp:keywords/>
  <dc:description/>
  <cp:lastModifiedBy>James Burke</cp:lastModifiedBy>
  <cp:revision>13</cp:revision>
  <cp:lastPrinted>2001-08-01T16:08:00Z</cp:lastPrinted>
  <dcterms:created xsi:type="dcterms:W3CDTF">2017-08-24T17:40:00Z</dcterms:created>
  <dcterms:modified xsi:type="dcterms:W3CDTF">2023-10-31T14:36:00Z</dcterms:modified>
</cp:coreProperties>
</file>